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1443"/>
        <w:gridCol w:w="9189"/>
      </w:tblGrid>
      <w:tr w:rsidR="00C42519" w:rsidRPr="007353D8" w14:paraId="75446746" w14:textId="77777777" w:rsidTr="00AC1843">
        <w:trPr>
          <w:trHeight w:val="563"/>
        </w:trPr>
        <w:tc>
          <w:tcPr>
            <w:tcW w:w="1443" w:type="dxa"/>
            <w:shd w:val="clear" w:color="auto" w:fill="00B0F0"/>
          </w:tcPr>
          <w:p w14:paraId="581C9907" w14:textId="77777777" w:rsidR="00C42519" w:rsidRPr="007353D8" w:rsidRDefault="00C42519" w:rsidP="00AC1843">
            <w:pPr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9189" w:type="dxa"/>
          </w:tcPr>
          <w:p w14:paraId="5C279322" w14:textId="77777777" w:rsidR="00C42519" w:rsidRPr="007353D8" w:rsidRDefault="00C42519" w:rsidP="00AC1843">
            <w:pPr>
              <w:jc w:val="both"/>
            </w:pPr>
            <w:r w:rsidRPr="007353D8">
              <w:t>Matemática</w:t>
            </w:r>
          </w:p>
        </w:tc>
      </w:tr>
      <w:tr w:rsidR="00C42519" w:rsidRPr="007353D8" w14:paraId="41A4E76B" w14:textId="77777777" w:rsidTr="00AC1843">
        <w:trPr>
          <w:trHeight w:val="266"/>
        </w:trPr>
        <w:tc>
          <w:tcPr>
            <w:tcW w:w="1443" w:type="dxa"/>
            <w:shd w:val="clear" w:color="auto" w:fill="00B0F0"/>
          </w:tcPr>
          <w:p w14:paraId="5C3AE628" w14:textId="77777777" w:rsidR="00C42519" w:rsidRPr="007353D8" w:rsidRDefault="00C42519" w:rsidP="00AC1843">
            <w:pPr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9189" w:type="dxa"/>
          </w:tcPr>
          <w:p w14:paraId="5A9C84F1" w14:textId="77777777" w:rsidR="00C42519" w:rsidRPr="007353D8" w:rsidRDefault="00C42519" w:rsidP="00AC1843">
            <w:pPr>
              <w:jc w:val="both"/>
            </w:pPr>
            <w:r w:rsidRPr="007353D8">
              <w:t>5º Ano</w:t>
            </w:r>
          </w:p>
        </w:tc>
      </w:tr>
      <w:tr w:rsidR="00C42519" w:rsidRPr="007353D8" w14:paraId="7AEB59CE" w14:textId="77777777" w:rsidTr="00AC1843">
        <w:trPr>
          <w:trHeight w:val="563"/>
        </w:trPr>
        <w:tc>
          <w:tcPr>
            <w:tcW w:w="1443" w:type="dxa"/>
            <w:shd w:val="clear" w:color="auto" w:fill="00B0F0"/>
          </w:tcPr>
          <w:p w14:paraId="6E4ED3DA" w14:textId="77777777" w:rsidR="00C42519" w:rsidRPr="007353D8" w:rsidRDefault="00C42519" w:rsidP="00AC1843">
            <w:pPr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9189" w:type="dxa"/>
          </w:tcPr>
          <w:p w14:paraId="6122462F" w14:textId="77777777" w:rsidR="00C42519" w:rsidRPr="007353D8" w:rsidRDefault="00C42519" w:rsidP="00AC1843">
            <w:pPr>
              <w:jc w:val="both"/>
            </w:pPr>
            <w:r w:rsidRPr="007353D8">
              <w:t>Decomposição de números</w:t>
            </w:r>
          </w:p>
        </w:tc>
      </w:tr>
      <w:tr w:rsidR="00C42519" w:rsidRPr="007353D8" w14:paraId="13DD3C92" w14:textId="77777777" w:rsidTr="00AC1843">
        <w:trPr>
          <w:trHeight w:val="830"/>
        </w:trPr>
        <w:tc>
          <w:tcPr>
            <w:tcW w:w="1443" w:type="dxa"/>
            <w:shd w:val="clear" w:color="auto" w:fill="00B0F0"/>
          </w:tcPr>
          <w:p w14:paraId="31E120C8" w14:textId="77777777" w:rsidR="00C42519" w:rsidRPr="007353D8" w:rsidRDefault="00C42519" w:rsidP="00AC1843">
            <w:pPr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9189" w:type="dxa"/>
          </w:tcPr>
          <w:p w14:paraId="24B376B1" w14:textId="77777777" w:rsidR="00C42519" w:rsidRPr="007353D8" w:rsidRDefault="00C42519" w:rsidP="00AC1843">
            <w:pPr>
              <w:jc w:val="both"/>
            </w:pPr>
            <w:r w:rsidRPr="007353D8">
              <w:t>Decompor  números até quatro algarismos (milhar).</w:t>
            </w:r>
          </w:p>
        </w:tc>
      </w:tr>
      <w:tr w:rsidR="00C42519" w:rsidRPr="007353D8" w14:paraId="3474FE0C" w14:textId="77777777" w:rsidTr="00AC1843">
        <w:trPr>
          <w:trHeight w:val="1097"/>
        </w:trPr>
        <w:tc>
          <w:tcPr>
            <w:tcW w:w="1443" w:type="dxa"/>
            <w:shd w:val="clear" w:color="auto" w:fill="00B0F0"/>
          </w:tcPr>
          <w:p w14:paraId="29695F78" w14:textId="77777777" w:rsidR="00C42519" w:rsidRPr="007353D8" w:rsidRDefault="00C42519" w:rsidP="00AC1843">
            <w:pPr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9189" w:type="dxa"/>
          </w:tcPr>
          <w:p w14:paraId="4A803B6F" w14:textId="77777777" w:rsidR="00C42519" w:rsidRPr="007353D8" w:rsidRDefault="00C42519" w:rsidP="00AC1843">
            <w:pPr>
              <w:autoSpaceDE w:val="0"/>
              <w:autoSpaceDN w:val="0"/>
              <w:adjustRightInd w:val="0"/>
              <w:jc w:val="both"/>
            </w:pPr>
            <w:r w:rsidRPr="007353D8">
              <w:rPr>
                <w:color w:val="424242"/>
              </w:rPr>
              <w:t>Compreender os padrões e as relações existentes entre os algarismos de um número, decompondo em milhares, centenas, dezenas e unidades.</w:t>
            </w:r>
          </w:p>
        </w:tc>
      </w:tr>
      <w:tr w:rsidR="00C42519" w:rsidRPr="007353D8" w14:paraId="3EEB9685" w14:textId="77777777" w:rsidTr="00AC1843">
        <w:trPr>
          <w:trHeight w:val="2195"/>
        </w:trPr>
        <w:tc>
          <w:tcPr>
            <w:tcW w:w="1443" w:type="dxa"/>
            <w:shd w:val="clear" w:color="auto" w:fill="00B0F0"/>
          </w:tcPr>
          <w:p w14:paraId="0742DB58" w14:textId="77777777" w:rsidR="00C42519" w:rsidRPr="007353D8" w:rsidRDefault="00C42519" w:rsidP="00AC1843">
            <w:pPr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9189" w:type="dxa"/>
          </w:tcPr>
          <w:p w14:paraId="2AE56F4D" w14:textId="77777777" w:rsidR="00C42519" w:rsidRPr="007353D8" w:rsidRDefault="00C42519" w:rsidP="00AC1843">
            <w:pPr>
              <w:jc w:val="both"/>
            </w:pPr>
            <w:r w:rsidRPr="007353D8">
              <w:rPr>
                <w:bCs/>
              </w:rPr>
              <w:t>Retome a decomposição de um número com três algarismos, relembrando que e</w:t>
            </w:r>
            <w:r w:rsidRPr="007353D8">
              <w:t>le é formado por unidades, dezenas e centenas. Para decompô-lo, é necessário separar essas três partes. Um algarismo em qualquer casa pode ser separado, substituindo-se os algarismos à direita por zeros. É importante que o aluno entenda que o princípio vale para qualquer número, não importa quão grande ele seja. Amplie então o entendimento do princípio, explicando que no caso de números com quatro algarismos chega-se à casa do milhar (seguido da centena, dezena e unidade). Explique, então, que o número 4567 é constituído de 4000 + 500 + 60 + 7.</w:t>
            </w:r>
          </w:p>
        </w:tc>
      </w:tr>
      <w:tr w:rsidR="00C42519" w:rsidRPr="007353D8" w14:paraId="178F466C" w14:textId="77777777" w:rsidTr="00AC1843">
        <w:trPr>
          <w:trHeight w:val="1098"/>
        </w:trPr>
        <w:tc>
          <w:tcPr>
            <w:tcW w:w="1443" w:type="dxa"/>
            <w:shd w:val="clear" w:color="auto" w:fill="00B0F0"/>
          </w:tcPr>
          <w:p w14:paraId="6EFA32F9" w14:textId="77777777" w:rsidR="00C42519" w:rsidRPr="007353D8" w:rsidRDefault="00C42519" w:rsidP="00AC1843">
            <w:pPr>
              <w:rPr>
                <w:b/>
              </w:rPr>
            </w:pPr>
            <w:r w:rsidRPr="007353D8">
              <w:rPr>
                <w:b/>
              </w:rPr>
              <w:t xml:space="preserve">O que fazer depois </w:t>
            </w:r>
          </w:p>
        </w:tc>
        <w:tc>
          <w:tcPr>
            <w:tcW w:w="9189" w:type="dxa"/>
          </w:tcPr>
          <w:p w14:paraId="0F825F50" w14:textId="77777777" w:rsidR="00C42519" w:rsidRPr="007353D8" w:rsidRDefault="00C42519" w:rsidP="00AC1843">
            <w:pPr>
              <w:widowControl w:val="0"/>
              <w:autoSpaceDE w:val="0"/>
              <w:autoSpaceDN w:val="0"/>
              <w:adjustRightInd w:val="0"/>
              <w:jc w:val="both"/>
            </w:pPr>
            <w:r w:rsidRPr="007353D8">
              <w:t xml:space="preserve">Ofereça algum material concreto, como material dourado, que auxilie a construção da representação das quantidades e a posição dos algarismos na composição dos números.   </w:t>
            </w:r>
          </w:p>
        </w:tc>
      </w:tr>
      <w:tr w:rsidR="00C42519" w:rsidRPr="007353D8" w14:paraId="25EE9296" w14:textId="77777777" w:rsidTr="00AC1843">
        <w:trPr>
          <w:trHeight w:val="3350"/>
        </w:trPr>
        <w:tc>
          <w:tcPr>
            <w:tcW w:w="1443" w:type="dxa"/>
            <w:shd w:val="clear" w:color="auto" w:fill="00B0F0"/>
          </w:tcPr>
          <w:p w14:paraId="6E8D6636" w14:textId="77777777" w:rsidR="00C42519" w:rsidRPr="007353D8" w:rsidRDefault="00C42519" w:rsidP="00AC1843">
            <w:pPr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9189" w:type="dxa"/>
          </w:tcPr>
          <w:p w14:paraId="419722AC" w14:textId="77777777" w:rsidR="00C42519" w:rsidRPr="007353D8" w:rsidRDefault="00C4251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Decomponha os números abaixo:</w:t>
            </w:r>
          </w:p>
          <w:p w14:paraId="5E1A0077" w14:textId="77777777" w:rsidR="00C42519" w:rsidRPr="007353D8" w:rsidRDefault="00C4251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690C939" w14:textId="77777777" w:rsidR="00C42519" w:rsidRPr="007353D8" w:rsidRDefault="00C4251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2345 = ___________________________________________________</w:t>
            </w:r>
          </w:p>
          <w:p w14:paraId="1B844A14" w14:textId="77777777" w:rsidR="00C42519" w:rsidRPr="007353D8" w:rsidRDefault="00C4251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3452 = ___________________________________________________</w:t>
            </w:r>
          </w:p>
          <w:p w14:paraId="3D1AA7D9" w14:textId="77777777" w:rsidR="00C42519" w:rsidRPr="007353D8" w:rsidRDefault="00C4251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567 = ____________________________________________________</w:t>
            </w:r>
          </w:p>
          <w:p w14:paraId="42A60DB8" w14:textId="77777777" w:rsidR="00C42519" w:rsidRPr="007353D8" w:rsidRDefault="00C4251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4567 = ___________________________________________________</w:t>
            </w:r>
          </w:p>
          <w:p w14:paraId="7769162B" w14:textId="77777777" w:rsidR="00C42519" w:rsidRPr="007353D8" w:rsidRDefault="00C4251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1390 = ___________________________________________________</w:t>
            </w:r>
          </w:p>
          <w:p w14:paraId="15847705" w14:textId="77777777" w:rsidR="00C42519" w:rsidRPr="007353D8" w:rsidRDefault="00C4251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5D6B6FD" w14:textId="77777777" w:rsidR="00C42519" w:rsidRPr="007353D8" w:rsidRDefault="00C42519" w:rsidP="00AC1843">
            <w:r w:rsidRPr="007353D8">
              <w:t>Agora identifique:</w:t>
            </w:r>
          </w:p>
          <w:p w14:paraId="6936B5EA" w14:textId="77777777" w:rsidR="00C42519" w:rsidRPr="007353D8" w:rsidRDefault="00C42519" w:rsidP="00AC1843">
            <w:r w:rsidRPr="007353D8">
              <w:t>a) O maior numero:</w:t>
            </w:r>
          </w:p>
          <w:p w14:paraId="72EDC013" w14:textId="77777777" w:rsidR="00C42519" w:rsidRPr="007353D8" w:rsidRDefault="00C42519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b) O menor número: </w:t>
            </w:r>
          </w:p>
        </w:tc>
      </w:tr>
      <w:tr w:rsidR="00C42519" w:rsidRPr="007353D8" w14:paraId="37B2C223" w14:textId="77777777" w:rsidTr="00AC1843">
        <w:trPr>
          <w:trHeight w:val="830"/>
        </w:trPr>
        <w:tc>
          <w:tcPr>
            <w:tcW w:w="1443" w:type="dxa"/>
            <w:shd w:val="clear" w:color="auto" w:fill="00B0F0"/>
          </w:tcPr>
          <w:p w14:paraId="4C7A5DBB" w14:textId="77777777" w:rsidR="00C42519" w:rsidRPr="007353D8" w:rsidRDefault="00C42519" w:rsidP="00AC1843">
            <w:pPr>
              <w:rPr>
                <w:b/>
              </w:rPr>
            </w:pPr>
            <w:r w:rsidRPr="007353D8">
              <w:rPr>
                <w:b/>
              </w:rPr>
              <w:t>Gabarito</w:t>
            </w:r>
          </w:p>
        </w:tc>
        <w:tc>
          <w:tcPr>
            <w:tcW w:w="9189" w:type="dxa"/>
          </w:tcPr>
          <w:p w14:paraId="0D6AB597" w14:textId="77777777" w:rsidR="00C42519" w:rsidRPr="007353D8" w:rsidRDefault="00C42519" w:rsidP="00AC1843">
            <w:r w:rsidRPr="007353D8">
              <w:t>2345 = 2000 + 300 + 40 + 5</w:t>
            </w:r>
          </w:p>
          <w:p w14:paraId="51C50F7C" w14:textId="77777777" w:rsidR="00C42519" w:rsidRPr="007353D8" w:rsidRDefault="00C42519" w:rsidP="00AC1843">
            <w:r w:rsidRPr="007353D8">
              <w:t>3452 = 3000 = 400 + 50 + 2</w:t>
            </w:r>
          </w:p>
          <w:p w14:paraId="0FEFF9A4" w14:textId="77777777" w:rsidR="00C42519" w:rsidRPr="007353D8" w:rsidRDefault="00C42519" w:rsidP="00AC1843">
            <w:r w:rsidRPr="007353D8">
              <w:t>567 = 500 + 600 + 7</w:t>
            </w:r>
          </w:p>
          <w:p w14:paraId="0448CA25" w14:textId="77777777" w:rsidR="00C42519" w:rsidRPr="007353D8" w:rsidRDefault="00C42519" w:rsidP="00AC1843">
            <w:r w:rsidRPr="007353D8">
              <w:t>4567 = 4000 + 500 + 60 + 7</w:t>
            </w:r>
          </w:p>
          <w:p w14:paraId="777F9E71" w14:textId="77777777" w:rsidR="00C42519" w:rsidRPr="007353D8" w:rsidRDefault="00C42519" w:rsidP="00AC1843">
            <w:r w:rsidRPr="007353D8">
              <w:t>1390 = 1000 + 300 + 90</w:t>
            </w:r>
          </w:p>
          <w:p w14:paraId="75EE4D4F" w14:textId="77777777" w:rsidR="00C42519" w:rsidRPr="007353D8" w:rsidRDefault="00C42519" w:rsidP="00AC1843">
            <w:r w:rsidRPr="007353D8">
              <w:t>Agora identifique:</w:t>
            </w:r>
          </w:p>
          <w:p w14:paraId="5218BE11" w14:textId="77777777" w:rsidR="00C42519" w:rsidRPr="007353D8" w:rsidRDefault="00C42519" w:rsidP="00AC1843">
            <w:r w:rsidRPr="007353D8">
              <w:t>a) O maior número: 4567</w:t>
            </w:r>
          </w:p>
          <w:p w14:paraId="1A408172" w14:textId="77777777" w:rsidR="00C42519" w:rsidRPr="007353D8" w:rsidRDefault="00C42519" w:rsidP="00AC1843">
            <w:r w:rsidRPr="007353D8">
              <w:lastRenderedPageBreak/>
              <w:t>b) O menor número: 567</w:t>
            </w:r>
          </w:p>
        </w:tc>
      </w:tr>
    </w:tbl>
    <w:p w14:paraId="18BFFFD3" w14:textId="77777777" w:rsidR="007304E8" w:rsidRPr="00C42519" w:rsidRDefault="00C42519" w:rsidP="00C42519">
      <w:bookmarkStart w:id="0" w:name="_GoBack"/>
      <w:bookmarkEnd w:id="0"/>
    </w:p>
    <w:sectPr w:rsidR="007304E8" w:rsidRPr="00C42519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E27B8"/>
    <w:rsid w:val="00302D79"/>
    <w:rsid w:val="00343A50"/>
    <w:rsid w:val="003540B1"/>
    <w:rsid w:val="00377257"/>
    <w:rsid w:val="003D62AF"/>
    <w:rsid w:val="003E472C"/>
    <w:rsid w:val="00412D11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42519"/>
    <w:rsid w:val="00C575FF"/>
    <w:rsid w:val="00C75566"/>
    <w:rsid w:val="00CA5CA6"/>
    <w:rsid w:val="00CC798C"/>
    <w:rsid w:val="00D92C4A"/>
    <w:rsid w:val="00DC5CBA"/>
    <w:rsid w:val="00E500B1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Macintosh Word</Application>
  <DocSecurity>0</DocSecurity>
  <Lines>12</Lines>
  <Paragraphs>3</Paragraphs>
  <ScaleCrop>false</ScaleCrop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2017-12-16T17:34:00Z</dcterms:created>
  <dcterms:modified xsi:type="dcterms:W3CDTF">2017-12-16T17:34:00Z</dcterms:modified>
</cp:coreProperties>
</file>